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59"/>
        <w:gridCol w:w="3555"/>
      </w:tblGrid>
      <w:tr w:rsidR="005F5360" w14:paraId="6B5A19DF" w14:textId="77777777" w:rsidTr="00CF09CB">
        <w:tc>
          <w:tcPr>
            <w:tcW w:w="9714" w:type="dxa"/>
            <w:gridSpan w:val="2"/>
          </w:tcPr>
          <w:p w14:paraId="4B67E21C" w14:textId="77777777" w:rsidR="005F5360" w:rsidRDefault="000A38BA" w:rsidP="007E3AF8">
            <w:pPr>
              <w:jc w:val="center"/>
              <w:rPr>
                <w:rFonts w:asciiTheme="minorHAnsi" w:hAnsiTheme="minorHAnsi" w:cstheme="minorHAnsi"/>
                <w:sz w:val="8"/>
                <w:szCs w:val="8"/>
              </w:rPr>
            </w:pPr>
            <w:r>
              <w:rPr>
                <w:rFonts w:asciiTheme="minorHAnsi" w:hAnsiTheme="minorHAnsi" w:cstheme="minorHAnsi"/>
                <w:b/>
                <w:sz w:val="36"/>
                <w:szCs w:val="36"/>
              </w:rPr>
              <w:t xml:space="preserve"> </w:t>
            </w:r>
            <w:r w:rsidR="005F5360" w:rsidRPr="004678FB">
              <w:rPr>
                <w:rFonts w:asciiTheme="minorHAnsi" w:hAnsiTheme="minorHAnsi" w:cstheme="minorHAnsi"/>
                <w:b/>
                <w:sz w:val="36"/>
                <w:szCs w:val="36"/>
              </w:rPr>
              <w:t>GREAT DAWLEY TOWN COUNCIL</w:t>
            </w:r>
          </w:p>
        </w:tc>
      </w:tr>
      <w:tr w:rsidR="005F5360" w:rsidRPr="002B461F" w14:paraId="20FD3854" w14:textId="77777777" w:rsidTr="00CF09CB">
        <w:tc>
          <w:tcPr>
            <w:tcW w:w="6159" w:type="dxa"/>
          </w:tcPr>
          <w:p w14:paraId="7A9F67B6" w14:textId="77777777" w:rsidR="005F5360" w:rsidRPr="002B461F" w:rsidRDefault="005F5360" w:rsidP="007E3AF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drawing>
                <wp:inline distT="0" distB="0" distL="0" distR="0" wp14:anchorId="183D765F" wp14:editId="08F2E61E">
                  <wp:extent cx="1219200" cy="1097280"/>
                  <wp:effectExtent l="0" t="0" r="0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dtc-logo copy w400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097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5" w:type="dxa"/>
          </w:tcPr>
          <w:p w14:paraId="505A99F1" w14:textId="77777777" w:rsidR="005F5360" w:rsidRPr="002B461F" w:rsidRDefault="005F5360" w:rsidP="007E3A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B461F">
              <w:rPr>
                <w:rFonts w:asciiTheme="minorHAnsi" w:hAnsiTheme="minorHAnsi" w:cstheme="minorHAnsi"/>
                <w:sz w:val="20"/>
                <w:szCs w:val="20"/>
              </w:rPr>
              <w:t xml:space="preserve">Great Dawley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Town</w:t>
            </w:r>
            <w:r w:rsidRPr="002B461F">
              <w:rPr>
                <w:rFonts w:asciiTheme="minorHAnsi" w:hAnsiTheme="minorHAnsi" w:cstheme="minorHAnsi"/>
                <w:sz w:val="20"/>
                <w:szCs w:val="20"/>
              </w:rPr>
              <w:t xml:space="preserve"> Council</w:t>
            </w:r>
          </w:p>
          <w:p w14:paraId="3ED090E3" w14:textId="77777777" w:rsidR="005F5360" w:rsidRPr="002B461F" w:rsidRDefault="005F5360" w:rsidP="007E3A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Town Hall</w:t>
            </w:r>
          </w:p>
          <w:p w14:paraId="6253223D" w14:textId="77777777" w:rsidR="005F5360" w:rsidRPr="002B461F" w:rsidRDefault="005F5360" w:rsidP="007E3A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New Street</w:t>
            </w:r>
          </w:p>
          <w:p w14:paraId="2A556CD5" w14:textId="77777777" w:rsidR="005F5360" w:rsidRPr="002B461F" w:rsidRDefault="005F5360" w:rsidP="007E3A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B461F">
              <w:rPr>
                <w:rFonts w:asciiTheme="minorHAnsi" w:hAnsiTheme="minorHAnsi" w:cstheme="minorHAnsi"/>
                <w:sz w:val="20"/>
                <w:szCs w:val="20"/>
              </w:rPr>
              <w:t>Dawley</w:t>
            </w:r>
          </w:p>
          <w:p w14:paraId="2A3CE5B9" w14:textId="77777777" w:rsidR="005F5360" w:rsidRPr="002B461F" w:rsidRDefault="005F5360" w:rsidP="007E3A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B461F">
              <w:rPr>
                <w:rFonts w:asciiTheme="minorHAnsi" w:hAnsiTheme="minorHAnsi" w:cstheme="minorHAnsi"/>
                <w:sz w:val="20"/>
                <w:szCs w:val="20"/>
              </w:rPr>
              <w:t>TELFORD</w:t>
            </w:r>
          </w:p>
          <w:p w14:paraId="7D45A27A" w14:textId="77777777" w:rsidR="005F5360" w:rsidRPr="002B461F" w:rsidRDefault="005F5360" w:rsidP="007E3A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TF4 3JR</w:t>
            </w:r>
          </w:p>
          <w:p w14:paraId="73770BF7" w14:textId="77777777" w:rsidR="005F5360" w:rsidRPr="002B461F" w:rsidRDefault="005F5360" w:rsidP="007E3AF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913076E" w14:textId="77777777" w:rsidR="005F5360" w:rsidRPr="002B461F" w:rsidRDefault="005F5360" w:rsidP="007E3A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B461F">
              <w:rPr>
                <w:rFonts w:asciiTheme="minorHAnsi" w:hAnsiTheme="minorHAnsi" w:cstheme="minorHAnsi"/>
                <w:sz w:val="20"/>
                <w:szCs w:val="20"/>
              </w:rPr>
              <w:t>Tel: (01952) 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67 910</w:t>
            </w:r>
          </w:p>
          <w:p w14:paraId="2A10D4D0" w14:textId="77777777" w:rsidR="005F5360" w:rsidRPr="002B461F" w:rsidRDefault="005F5360" w:rsidP="007E3A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B461F">
              <w:rPr>
                <w:rFonts w:asciiTheme="minorHAnsi" w:hAnsiTheme="minorHAnsi" w:cstheme="minorHAnsi"/>
                <w:sz w:val="20"/>
                <w:szCs w:val="20"/>
              </w:rPr>
              <w:t>Fax: (01952) 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67 917</w:t>
            </w:r>
          </w:p>
          <w:p w14:paraId="62C0FED6" w14:textId="77777777" w:rsidR="005F5360" w:rsidRPr="002B461F" w:rsidRDefault="005F5360" w:rsidP="007E3AF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B461F">
              <w:rPr>
                <w:rFonts w:asciiTheme="minorHAnsi" w:hAnsiTheme="minorHAnsi" w:cstheme="minorHAnsi"/>
                <w:sz w:val="20"/>
                <w:szCs w:val="20"/>
              </w:rPr>
              <w:t xml:space="preserve">e-mail: </w:t>
            </w:r>
            <w:hyperlink r:id="rId9" w:history="1">
              <w:r w:rsidRPr="004337D0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clerk@greatdawley.com</w:t>
              </w:r>
            </w:hyperlink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r:id="rId10" w:history="1"/>
            <w:r w:rsidRPr="002B461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5F5360" w:rsidRPr="003D00EA" w14:paraId="5627B605" w14:textId="77777777" w:rsidTr="00CF09CB">
        <w:tc>
          <w:tcPr>
            <w:tcW w:w="9714" w:type="dxa"/>
            <w:gridSpan w:val="2"/>
          </w:tcPr>
          <w:p w14:paraId="2D66A72A" w14:textId="77777777" w:rsidR="005F5360" w:rsidRPr="004D4FB4" w:rsidRDefault="005F5360" w:rsidP="0010016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F5360" w:rsidRPr="006F5EAC" w14:paraId="404397F2" w14:textId="77777777" w:rsidTr="00CF09CB">
        <w:tc>
          <w:tcPr>
            <w:tcW w:w="9714" w:type="dxa"/>
            <w:gridSpan w:val="2"/>
          </w:tcPr>
          <w:p w14:paraId="4C7ECDC2" w14:textId="77777777" w:rsidR="005F5360" w:rsidRPr="009F3E07" w:rsidRDefault="00B738C6" w:rsidP="009F3E07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NOTICE</w:t>
            </w:r>
          </w:p>
          <w:p w14:paraId="37A8738E" w14:textId="77777777" w:rsidR="00B738C6" w:rsidRPr="00B738C6" w:rsidRDefault="00B738C6" w:rsidP="00B738C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738C6">
              <w:rPr>
                <w:rFonts w:ascii="Arial" w:hAnsi="Arial" w:cs="Arial"/>
                <w:sz w:val="32"/>
                <w:szCs w:val="32"/>
              </w:rPr>
              <w:t xml:space="preserve">The Town Council’s </w:t>
            </w:r>
          </w:p>
          <w:p w14:paraId="5465CD86" w14:textId="62CEAEA5" w:rsidR="005F5360" w:rsidRPr="00B738C6" w:rsidRDefault="00E94686" w:rsidP="00B738C6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Executive Committee Meeting</w:t>
            </w:r>
          </w:p>
          <w:p w14:paraId="608A7DB2" w14:textId="77777777" w:rsidR="00B738C6" w:rsidRPr="00B738C6" w:rsidRDefault="009F3E07" w:rsidP="009F3E0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738C6">
              <w:rPr>
                <w:rFonts w:ascii="Arial" w:hAnsi="Arial" w:cs="Arial"/>
                <w:sz w:val="32"/>
                <w:szCs w:val="32"/>
              </w:rPr>
              <w:t xml:space="preserve">to be held </w:t>
            </w:r>
            <w:r w:rsidR="005F5360" w:rsidRPr="00B738C6">
              <w:rPr>
                <w:rFonts w:ascii="Arial" w:hAnsi="Arial" w:cs="Arial"/>
                <w:sz w:val="32"/>
                <w:szCs w:val="32"/>
              </w:rPr>
              <w:t>on</w:t>
            </w:r>
            <w:r w:rsidR="007D1BA2" w:rsidRPr="00B738C6"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  <w:p w14:paraId="3C0504B5" w14:textId="255D5DB5" w:rsidR="008651BA" w:rsidRPr="009F3E07" w:rsidRDefault="006E7931" w:rsidP="009F3E07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Monday</w:t>
            </w:r>
            <w:r w:rsidR="004F7C23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164B7D">
              <w:rPr>
                <w:rFonts w:ascii="Arial" w:hAnsi="Arial" w:cs="Arial"/>
                <w:b/>
                <w:sz w:val="32"/>
                <w:szCs w:val="32"/>
              </w:rPr>
              <w:t>1</w:t>
            </w:r>
            <w:r w:rsidR="00E30C24">
              <w:rPr>
                <w:rFonts w:ascii="Arial" w:hAnsi="Arial" w:cs="Arial"/>
                <w:b/>
                <w:sz w:val="32"/>
                <w:szCs w:val="32"/>
              </w:rPr>
              <w:t>4</w:t>
            </w:r>
            <w:r w:rsidR="00164B7D" w:rsidRPr="00164B7D">
              <w:rPr>
                <w:rFonts w:ascii="Arial" w:hAnsi="Arial" w:cs="Arial"/>
                <w:b/>
                <w:sz w:val="32"/>
                <w:szCs w:val="32"/>
                <w:vertAlign w:val="superscript"/>
              </w:rPr>
              <w:t>th</w:t>
            </w:r>
            <w:r w:rsidR="00164B7D">
              <w:rPr>
                <w:rFonts w:ascii="Arial" w:hAnsi="Arial" w:cs="Arial"/>
                <w:b/>
                <w:sz w:val="32"/>
                <w:szCs w:val="32"/>
                <w:vertAlign w:val="superscript"/>
              </w:rPr>
              <w:t xml:space="preserve"> </w:t>
            </w:r>
            <w:r w:rsidR="00E30C24">
              <w:rPr>
                <w:rFonts w:ascii="Arial" w:hAnsi="Arial" w:cs="Arial"/>
                <w:b/>
                <w:sz w:val="32"/>
                <w:szCs w:val="32"/>
              </w:rPr>
              <w:t>Novemb</w:t>
            </w:r>
            <w:r w:rsidR="00164B7D">
              <w:rPr>
                <w:rFonts w:ascii="Arial" w:hAnsi="Arial" w:cs="Arial"/>
                <w:b/>
                <w:sz w:val="32"/>
                <w:szCs w:val="32"/>
              </w:rPr>
              <w:t>er</w:t>
            </w:r>
            <w:r w:rsidR="00057602">
              <w:rPr>
                <w:rFonts w:ascii="Arial" w:hAnsi="Arial" w:cs="Arial"/>
                <w:b/>
                <w:sz w:val="32"/>
                <w:szCs w:val="32"/>
              </w:rPr>
              <w:t xml:space="preserve"> 2022</w:t>
            </w:r>
          </w:p>
          <w:p w14:paraId="279274F0" w14:textId="7B4B517E" w:rsidR="00AF1CD8" w:rsidRDefault="00787775" w:rsidP="009F3E07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Dawley </w:t>
            </w:r>
            <w:r w:rsidR="006B26C3">
              <w:rPr>
                <w:rFonts w:ascii="Arial" w:hAnsi="Arial" w:cs="Arial"/>
                <w:b/>
                <w:sz w:val="32"/>
                <w:szCs w:val="32"/>
              </w:rPr>
              <w:t xml:space="preserve">Town Hall </w:t>
            </w:r>
            <w:r w:rsidR="009F3E07" w:rsidRPr="00B738C6">
              <w:rPr>
                <w:rFonts w:ascii="Arial" w:hAnsi="Arial" w:cs="Arial"/>
                <w:sz w:val="32"/>
                <w:szCs w:val="32"/>
              </w:rPr>
              <w:t xml:space="preserve">at </w:t>
            </w:r>
            <w:r w:rsidR="009F3E07">
              <w:rPr>
                <w:rFonts w:ascii="Arial" w:hAnsi="Arial" w:cs="Arial"/>
                <w:b/>
                <w:sz w:val="32"/>
                <w:szCs w:val="32"/>
              </w:rPr>
              <w:t>6.</w:t>
            </w:r>
            <w:r w:rsidR="00C43811">
              <w:rPr>
                <w:rFonts w:ascii="Arial" w:hAnsi="Arial" w:cs="Arial"/>
                <w:b/>
                <w:sz w:val="32"/>
                <w:szCs w:val="32"/>
              </w:rPr>
              <w:t>0</w:t>
            </w:r>
            <w:r w:rsidR="009F3E07">
              <w:rPr>
                <w:rFonts w:ascii="Arial" w:hAnsi="Arial" w:cs="Arial"/>
                <w:b/>
                <w:sz w:val="32"/>
                <w:szCs w:val="32"/>
              </w:rPr>
              <w:t>0pm</w:t>
            </w:r>
          </w:p>
          <w:p w14:paraId="389CE538" w14:textId="77777777" w:rsidR="009F3E07" w:rsidRPr="009F3E07" w:rsidRDefault="009F3E07" w:rsidP="009F3E07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76125A80" w14:textId="4CAF6C09" w:rsidR="008651BA" w:rsidRPr="009F3E07" w:rsidRDefault="008651BA" w:rsidP="009F3E0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F3E07">
              <w:rPr>
                <w:rFonts w:ascii="Arial" w:hAnsi="Arial" w:cs="Arial"/>
                <w:sz w:val="28"/>
                <w:szCs w:val="28"/>
              </w:rPr>
              <w:t>The Public and Press are cordi</w:t>
            </w:r>
            <w:r w:rsidR="006E7931">
              <w:rPr>
                <w:rFonts w:ascii="Arial" w:hAnsi="Arial" w:cs="Arial"/>
                <w:sz w:val="28"/>
                <w:szCs w:val="28"/>
              </w:rPr>
              <w:t>ally invited to attend</w:t>
            </w:r>
            <w:r w:rsidRPr="009F3E07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3926D371" w14:textId="77777777" w:rsidR="008651BA" w:rsidRDefault="008651BA" w:rsidP="009F3E0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F3E07">
              <w:rPr>
                <w:rFonts w:ascii="Arial" w:hAnsi="Arial" w:cs="Arial"/>
                <w:sz w:val="28"/>
                <w:szCs w:val="28"/>
              </w:rPr>
              <w:t xml:space="preserve">To transact the business set </w:t>
            </w:r>
            <w:r w:rsidR="009F3E07" w:rsidRPr="009F3E07">
              <w:rPr>
                <w:rFonts w:ascii="Arial" w:hAnsi="Arial" w:cs="Arial"/>
                <w:sz w:val="28"/>
                <w:szCs w:val="28"/>
              </w:rPr>
              <w:t>out below.</w:t>
            </w:r>
          </w:p>
          <w:p w14:paraId="218A621B" w14:textId="77777777" w:rsidR="005F5360" w:rsidRDefault="005F5360" w:rsidP="007E3AF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4E2674C" w14:textId="77777777" w:rsidR="00B738C6" w:rsidRDefault="00B738C6" w:rsidP="007E3AF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CA19F03" w14:textId="0B7116C5" w:rsidR="00B738C6" w:rsidRDefault="00183F26" w:rsidP="007E3AF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0C832FC7" wp14:editId="57EC61A3">
                  <wp:extent cx="1162050" cy="872157"/>
                  <wp:effectExtent l="0" t="0" r="0" b="4445"/>
                  <wp:docPr id="5" name="Picture 5" descr="Diagram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Diagram&#10;&#10;Description automatically generated with low confide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37" cy="879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5DE5BF" w14:textId="77777777" w:rsidR="00B738C6" w:rsidRPr="006F5EAC" w:rsidRDefault="00B738C6" w:rsidP="007E3AF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5CCAD4" wp14:editId="6BDE2A36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31115</wp:posOffset>
                      </wp:positionV>
                      <wp:extent cx="2461260" cy="441960"/>
                      <wp:effectExtent l="0" t="0" r="0" b="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61260" cy="4419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065BEB" w14:textId="489C9E27" w:rsidR="00CF09CB" w:rsidRPr="00CF09CB" w:rsidRDefault="00CF09CB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CF09C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Signed:</w:t>
                                  </w:r>
                                  <w:r w:rsidR="00183F2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787775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Chief Officer/ </w:t>
                                  </w:r>
                                  <w:r w:rsidRPr="00CF09C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Clerk of the Council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D5CCAD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5.4pt;margin-top:2.45pt;width:193.8pt;height:34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" fillcolor="white [3201]" stroked="f" strokeweight=".5pt">
                      <v:textbox>
                        <w:txbxContent>
                          <w:p w14:paraId="45065BEB" w14:textId="489C9E27" w:rsidR="00CF09CB" w:rsidRPr="00CF09CB" w:rsidRDefault="00CF09C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CF09C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Signed:</w:t>
                            </w:r>
                            <w:r w:rsidR="00183F2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8777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Chief Officer/ </w:t>
                            </w:r>
                            <w:r w:rsidRPr="00CF09C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Clerk of the Council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7C28E44B" w14:textId="0FE05959" w:rsidR="00CF09CB" w:rsidRDefault="00CF09CB" w:rsidP="00B738C6">
      <w:pPr>
        <w:pBdr>
          <w:bottom w:val="single" w:sz="12" w:space="1" w:color="auto"/>
        </w:pBd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Date: </w:t>
      </w:r>
      <w:r w:rsidR="007D75BB">
        <w:rPr>
          <w:rFonts w:ascii="Arial" w:hAnsi="Arial" w:cs="Arial"/>
          <w:sz w:val="22"/>
          <w:szCs w:val="22"/>
        </w:rPr>
        <w:t xml:space="preserve"> </w:t>
      </w:r>
      <w:r w:rsidR="00E30C24">
        <w:rPr>
          <w:rFonts w:ascii="Arial" w:hAnsi="Arial" w:cs="Arial"/>
          <w:sz w:val="22"/>
          <w:szCs w:val="22"/>
        </w:rPr>
        <w:t>8</w:t>
      </w:r>
      <w:r w:rsidR="00164B7D" w:rsidRPr="00164B7D">
        <w:rPr>
          <w:rFonts w:ascii="Arial" w:hAnsi="Arial" w:cs="Arial"/>
          <w:sz w:val="22"/>
          <w:szCs w:val="22"/>
          <w:vertAlign w:val="superscript"/>
        </w:rPr>
        <w:t>th</w:t>
      </w:r>
      <w:r w:rsidR="00164B7D">
        <w:rPr>
          <w:rFonts w:ascii="Arial" w:hAnsi="Arial" w:cs="Arial"/>
          <w:sz w:val="22"/>
          <w:szCs w:val="22"/>
        </w:rPr>
        <w:t xml:space="preserve"> </w:t>
      </w:r>
      <w:r w:rsidR="00E30C24">
        <w:rPr>
          <w:rFonts w:ascii="Arial" w:hAnsi="Arial" w:cs="Arial"/>
          <w:sz w:val="22"/>
          <w:szCs w:val="22"/>
        </w:rPr>
        <w:t>Novem</w:t>
      </w:r>
      <w:r w:rsidR="00164B7D">
        <w:rPr>
          <w:rFonts w:ascii="Arial" w:hAnsi="Arial" w:cs="Arial"/>
          <w:sz w:val="22"/>
          <w:szCs w:val="22"/>
        </w:rPr>
        <w:t>ber</w:t>
      </w:r>
      <w:r w:rsidR="00057602">
        <w:rPr>
          <w:rFonts w:ascii="Arial" w:hAnsi="Arial" w:cs="Arial"/>
          <w:sz w:val="22"/>
          <w:szCs w:val="22"/>
        </w:rPr>
        <w:t xml:space="preserve"> 2022</w:t>
      </w:r>
    </w:p>
    <w:p w14:paraId="47CB1917" w14:textId="77777777" w:rsidR="00CF09CB" w:rsidRPr="006F5EAC" w:rsidRDefault="00CF09CB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5EA9FA61" w14:textId="77777777" w:rsidR="00787775" w:rsidRDefault="00787775" w:rsidP="00787775">
      <w:pPr>
        <w:rPr>
          <w:rFonts w:ascii="Arial" w:hAnsi="Arial" w:cs="Arial"/>
          <w:b/>
          <w:sz w:val="22"/>
          <w:szCs w:val="22"/>
        </w:rPr>
      </w:pPr>
    </w:p>
    <w:p w14:paraId="39F7365A" w14:textId="2E90289A" w:rsidR="00787775" w:rsidRDefault="00787775" w:rsidP="00787775">
      <w:pPr>
        <w:rPr>
          <w:rFonts w:ascii="Arial" w:hAnsi="Arial" w:cs="Arial"/>
          <w:b/>
          <w:sz w:val="22"/>
          <w:szCs w:val="22"/>
        </w:rPr>
      </w:pPr>
    </w:p>
    <w:p w14:paraId="6B725DE1" w14:textId="1D887AF3" w:rsidR="00C50810" w:rsidRDefault="00C50810" w:rsidP="00787775">
      <w:pPr>
        <w:rPr>
          <w:rFonts w:ascii="Arial" w:hAnsi="Arial" w:cs="Arial"/>
          <w:b/>
          <w:sz w:val="22"/>
          <w:szCs w:val="22"/>
        </w:rPr>
      </w:pPr>
    </w:p>
    <w:p w14:paraId="17E179A5" w14:textId="77777777" w:rsidR="00C50810" w:rsidRDefault="00C50810" w:rsidP="00787775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7887"/>
      </w:tblGrid>
      <w:tr w:rsidR="0004271B" w:rsidRPr="00EA66FC" w14:paraId="01B15DFC" w14:textId="77777777" w:rsidTr="00095F7F">
        <w:tc>
          <w:tcPr>
            <w:tcW w:w="1134" w:type="dxa"/>
          </w:tcPr>
          <w:p w14:paraId="09A18407" w14:textId="77777777" w:rsidR="0004271B" w:rsidRPr="004C6A5B" w:rsidRDefault="0004271B" w:rsidP="0004271B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Hlk81914168"/>
          </w:p>
        </w:tc>
        <w:tc>
          <w:tcPr>
            <w:tcW w:w="7887" w:type="dxa"/>
          </w:tcPr>
          <w:p w14:paraId="422788A1" w14:textId="0A20E58F" w:rsidR="0004271B" w:rsidRPr="00EA66FC" w:rsidRDefault="0004271B" w:rsidP="00095F7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Chair’s </w:t>
            </w:r>
            <w:r w:rsidRPr="00EA66FC">
              <w:rPr>
                <w:rFonts w:ascii="Arial" w:hAnsi="Arial" w:cs="Arial"/>
                <w:b/>
                <w:sz w:val="22"/>
                <w:szCs w:val="22"/>
              </w:rPr>
              <w:t>Welcome</w:t>
            </w:r>
          </w:p>
        </w:tc>
      </w:tr>
      <w:tr w:rsidR="0004271B" w:rsidRPr="00EA66FC" w14:paraId="3836B233" w14:textId="77777777" w:rsidTr="00095F7F">
        <w:tc>
          <w:tcPr>
            <w:tcW w:w="1134" w:type="dxa"/>
          </w:tcPr>
          <w:p w14:paraId="0C6F49B1" w14:textId="77777777" w:rsidR="0004271B" w:rsidRPr="004C6A5B" w:rsidRDefault="0004271B" w:rsidP="0004271B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2F67B27A" w14:textId="45ADF612" w:rsidR="0004271B" w:rsidRPr="0004271B" w:rsidRDefault="0004271B" w:rsidP="00095F7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A66FC">
              <w:rPr>
                <w:rFonts w:ascii="Arial" w:hAnsi="Arial" w:cs="Arial"/>
                <w:b/>
                <w:sz w:val="22"/>
                <w:szCs w:val="22"/>
              </w:rPr>
              <w:t>Apologies for Absence and Reasons</w:t>
            </w:r>
          </w:p>
        </w:tc>
      </w:tr>
      <w:tr w:rsidR="0004271B" w:rsidRPr="00EA66FC" w14:paraId="5174C70B" w14:textId="77777777" w:rsidTr="00095F7F">
        <w:tc>
          <w:tcPr>
            <w:tcW w:w="1134" w:type="dxa"/>
          </w:tcPr>
          <w:p w14:paraId="255F0F61" w14:textId="77777777" w:rsidR="0004271B" w:rsidRPr="004C6A5B" w:rsidRDefault="0004271B" w:rsidP="0004271B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12D35BC8" w14:textId="4F5C7BAA" w:rsidR="0004271B" w:rsidRPr="0004271B" w:rsidRDefault="0004271B" w:rsidP="0004271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A66FC">
              <w:rPr>
                <w:rFonts w:ascii="Arial" w:hAnsi="Arial" w:cs="Arial"/>
                <w:b/>
                <w:sz w:val="22"/>
                <w:szCs w:val="22"/>
              </w:rPr>
              <w:t>Code of Conduct</w:t>
            </w:r>
          </w:p>
        </w:tc>
      </w:tr>
      <w:tr w:rsidR="0004271B" w:rsidRPr="00EA66FC" w14:paraId="4A79B99B" w14:textId="77777777" w:rsidTr="00095F7F">
        <w:tc>
          <w:tcPr>
            <w:tcW w:w="1134" w:type="dxa"/>
          </w:tcPr>
          <w:p w14:paraId="0804E477" w14:textId="77777777" w:rsidR="0004271B" w:rsidRPr="004C6A5B" w:rsidRDefault="0004271B" w:rsidP="0004271B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5B118720" w14:textId="3B75FF04" w:rsidR="0004271B" w:rsidRPr="00EA66FC" w:rsidRDefault="0004271B" w:rsidP="00095F7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A66FC">
              <w:rPr>
                <w:rFonts w:ascii="Arial" w:hAnsi="Arial" w:cs="Arial"/>
                <w:b/>
                <w:sz w:val="22"/>
                <w:szCs w:val="22"/>
              </w:rPr>
              <w:t>Public Session</w:t>
            </w:r>
          </w:p>
        </w:tc>
      </w:tr>
      <w:tr w:rsidR="0004271B" w:rsidRPr="00EA66FC" w14:paraId="4C5A5137" w14:textId="77777777" w:rsidTr="00095F7F">
        <w:tc>
          <w:tcPr>
            <w:tcW w:w="1134" w:type="dxa"/>
          </w:tcPr>
          <w:p w14:paraId="3AD25297" w14:textId="77777777" w:rsidR="0004271B" w:rsidRPr="004C6A5B" w:rsidRDefault="0004271B" w:rsidP="0004271B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774FD2E3" w14:textId="3E2972A9" w:rsidR="0004271B" w:rsidRPr="00D846C2" w:rsidRDefault="0004271B" w:rsidP="00D846C2">
            <w:pPr>
              <w:pStyle w:val="NormalWeb"/>
              <w:shd w:val="clear" w:color="auto" w:fill="FFFFFF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Minutes</w:t>
            </w:r>
          </w:p>
        </w:tc>
      </w:tr>
      <w:tr w:rsidR="0004271B" w:rsidRPr="00EA66FC" w14:paraId="662C1780" w14:textId="77777777" w:rsidTr="00095F7F">
        <w:tc>
          <w:tcPr>
            <w:tcW w:w="1134" w:type="dxa"/>
          </w:tcPr>
          <w:p w14:paraId="3FEA8379" w14:textId="77777777" w:rsidR="0004271B" w:rsidRPr="004C6A5B" w:rsidRDefault="0004271B" w:rsidP="0004271B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  <w:tcBorders>
              <w:bottom w:val="single" w:sz="4" w:space="0" w:color="auto"/>
            </w:tcBorders>
          </w:tcPr>
          <w:p w14:paraId="633E400D" w14:textId="4F129075" w:rsidR="0004271B" w:rsidRPr="00EA66FC" w:rsidRDefault="0004271B" w:rsidP="00D846C2">
            <w:pPr>
              <w:pStyle w:val="NormalWeb"/>
              <w:shd w:val="clear" w:color="auto" w:fill="FFFFFF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Borough Councillors</w:t>
            </w:r>
          </w:p>
        </w:tc>
      </w:tr>
      <w:tr w:rsidR="0004271B" w:rsidRPr="00EA66FC" w14:paraId="2A0FA82E" w14:textId="77777777" w:rsidTr="00095F7F">
        <w:tc>
          <w:tcPr>
            <w:tcW w:w="1134" w:type="dxa"/>
          </w:tcPr>
          <w:p w14:paraId="448E6F1A" w14:textId="77777777" w:rsidR="0004271B" w:rsidRPr="004C6A5B" w:rsidRDefault="0004271B" w:rsidP="0004271B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  <w:tcBorders>
              <w:bottom w:val="single" w:sz="4" w:space="0" w:color="auto"/>
            </w:tcBorders>
          </w:tcPr>
          <w:p w14:paraId="3BA0FCD1" w14:textId="01304717" w:rsidR="0004271B" w:rsidRPr="00D846C2" w:rsidRDefault="0004271B" w:rsidP="00D846C2">
            <w:pPr>
              <w:ind w:left="35"/>
              <w:rPr>
                <w:rFonts w:ascii="Arial" w:hAnsi="Arial" w:cs="Arial"/>
                <w:b/>
                <w:sz w:val="22"/>
                <w:szCs w:val="22"/>
              </w:rPr>
            </w:pPr>
            <w:r w:rsidRPr="00EA66FC">
              <w:rPr>
                <w:rFonts w:ascii="Arial" w:hAnsi="Arial" w:cs="Arial"/>
                <w:b/>
                <w:sz w:val="22"/>
                <w:szCs w:val="22"/>
              </w:rPr>
              <w:t>Grants</w:t>
            </w:r>
          </w:p>
        </w:tc>
      </w:tr>
      <w:tr w:rsidR="0004271B" w:rsidRPr="00EA66FC" w14:paraId="46BD4C92" w14:textId="77777777" w:rsidTr="00D846C2">
        <w:trPr>
          <w:trHeight w:val="248"/>
        </w:trPr>
        <w:tc>
          <w:tcPr>
            <w:tcW w:w="1134" w:type="dxa"/>
          </w:tcPr>
          <w:p w14:paraId="35B3C6C7" w14:textId="77777777" w:rsidR="0004271B" w:rsidRPr="004C6A5B" w:rsidRDefault="0004271B" w:rsidP="0004271B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78A400BD" w14:textId="62D2A70A" w:rsidR="0004271B" w:rsidRPr="00D846C2" w:rsidRDefault="0004271B" w:rsidP="00D846C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A66FC">
              <w:rPr>
                <w:rFonts w:ascii="Arial" w:hAnsi="Arial" w:cs="Arial"/>
                <w:b/>
                <w:sz w:val="22"/>
                <w:szCs w:val="22"/>
              </w:rPr>
              <w:t>Financ</w:t>
            </w:r>
            <w:r w:rsidR="00D846C2"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</w:tc>
      </w:tr>
      <w:tr w:rsidR="0004271B" w:rsidRPr="00EA66FC" w14:paraId="65E18554" w14:textId="77777777" w:rsidTr="00095F7F">
        <w:tc>
          <w:tcPr>
            <w:tcW w:w="1134" w:type="dxa"/>
          </w:tcPr>
          <w:p w14:paraId="672F44E5" w14:textId="77777777" w:rsidR="0004271B" w:rsidRPr="004C6A5B" w:rsidRDefault="0004271B" w:rsidP="0004271B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21FF9AC7" w14:textId="2AAE9ECF" w:rsidR="0004271B" w:rsidRPr="003832B0" w:rsidRDefault="0004271B" w:rsidP="00095F7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832B0">
              <w:rPr>
                <w:rFonts w:ascii="Arial" w:hAnsi="Arial" w:cs="Arial"/>
                <w:b/>
                <w:sz w:val="22"/>
                <w:szCs w:val="22"/>
              </w:rPr>
              <w:t>Allotment Provision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04271B" w:rsidRPr="00EA66FC" w14:paraId="6042B051" w14:textId="77777777" w:rsidTr="00095F7F">
        <w:tc>
          <w:tcPr>
            <w:tcW w:w="1134" w:type="dxa"/>
          </w:tcPr>
          <w:p w14:paraId="17C4DAD5" w14:textId="77777777" w:rsidR="0004271B" w:rsidRPr="004C6A5B" w:rsidRDefault="0004271B" w:rsidP="0004271B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076F9F66" w14:textId="59751D65" w:rsidR="0004271B" w:rsidRPr="00AD292E" w:rsidRDefault="0004271B" w:rsidP="00095F7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Clerks Report</w:t>
            </w:r>
          </w:p>
        </w:tc>
      </w:tr>
      <w:tr w:rsidR="0004271B" w:rsidRPr="00EA66FC" w14:paraId="1CC83D52" w14:textId="77777777" w:rsidTr="00095F7F">
        <w:tc>
          <w:tcPr>
            <w:tcW w:w="1134" w:type="dxa"/>
          </w:tcPr>
          <w:p w14:paraId="79731054" w14:textId="77777777" w:rsidR="0004271B" w:rsidRPr="004C6A5B" w:rsidRDefault="0004271B" w:rsidP="0004271B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29B4EBD6" w14:textId="7A5C1799" w:rsidR="0004271B" w:rsidRPr="00D846C2" w:rsidRDefault="0004271B" w:rsidP="00D846C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A66FC">
              <w:rPr>
                <w:rFonts w:ascii="Arial" w:hAnsi="Arial" w:cs="Arial"/>
                <w:b/>
                <w:sz w:val="22"/>
                <w:szCs w:val="22"/>
              </w:rPr>
              <w:t>Exclusion of Press and Public</w:t>
            </w:r>
          </w:p>
        </w:tc>
      </w:tr>
      <w:tr w:rsidR="0004271B" w:rsidRPr="00EA66FC" w14:paraId="11202A82" w14:textId="77777777" w:rsidTr="00095F7F">
        <w:tc>
          <w:tcPr>
            <w:tcW w:w="1134" w:type="dxa"/>
          </w:tcPr>
          <w:p w14:paraId="48E53EB1" w14:textId="77777777" w:rsidR="0004271B" w:rsidRPr="00624909" w:rsidRDefault="0004271B" w:rsidP="0004271B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35C63D08" w14:textId="4A7F2A22" w:rsidR="0004271B" w:rsidRPr="00D846C2" w:rsidRDefault="0004271B" w:rsidP="00095F7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A66FC">
              <w:rPr>
                <w:rFonts w:ascii="Arial" w:hAnsi="Arial" w:cs="Arial"/>
                <w:b/>
                <w:sz w:val="22"/>
                <w:szCs w:val="22"/>
              </w:rPr>
              <w:t>Date of Next Meeting</w:t>
            </w:r>
          </w:p>
        </w:tc>
      </w:tr>
      <w:bookmarkEnd w:id="0"/>
    </w:tbl>
    <w:p w14:paraId="0BFAC24A" w14:textId="6399CD01" w:rsidR="0093528E" w:rsidRDefault="0093528E" w:rsidP="0093528E">
      <w:pPr>
        <w:rPr>
          <w:rFonts w:ascii="Arial" w:hAnsi="Arial" w:cs="Arial"/>
          <w:b/>
          <w:sz w:val="20"/>
          <w:szCs w:val="20"/>
        </w:rPr>
      </w:pPr>
    </w:p>
    <w:sectPr w:rsidR="0093528E" w:rsidSect="00225FCB">
      <w:pgSz w:w="11906" w:h="16838"/>
      <w:pgMar w:top="794" w:right="1440" w:bottom="45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2600E"/>
    <w:multiLevelType w:val="hybridMultilevel"/>
    <w:tmpl w:val="A0123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1811"/>
    <w:multiLevelType w:val="hybridMultilevel"/>
    <w:tmpl w:val="C186E45C"/>
    <w:lvl w:ilvl="0" w:tplc="D95E66D0">
      <w:start w:val="1"/>
      <w:numFmt w:val="lowerLetter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E57193"/>
    <w:multiLevelType w:val="hybridMultilevel"/>
    <w:tmpl w:val="885EECBC"/>
    <w:lvl w:ilvl="0" w:tplc="6402416E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theme="minorHAnsi"/>
        <w:b w:val="0"/>
      </w:rPr>
    </w:lvl>
    <w:lvl w:ilvl="1" w:tplc="9E5CA95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894750"/>
    <w:multiLevelType w:val="hybridMultilevel"/>
    <w:tmpl w:val="19D44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A1DD6"/>
    <w:multiLevelType w:val="hybridMultilevel"/>
    <w:tmpl w:val="871835BE"/>
    <w:lvl w:ilvl="0" w:tplc="0E148C5E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EC47B7"/>
    <w:multiLevelType w:val="hybridMultilevel"/>
    <w:tmpl w:val="9A682A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F023A"/>
    <w:multiLevelType w:val="hybridMultilevel"/>
    <w:tmpl w:val="1444E662"/>
    <w:lvl w:ilvl="0" w:tplc="FC9C854C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97103F"/>
    <w:multiLevelType w:val="hybridMultilevel"/>
    <w:tmpl w:val="0CB86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8A5150"/>
    <w:multiLevelType w:val="hybridMultilevel"/>
    <w:tmpl w:val="4E4642CE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9976E3B"/>
    <w:multiLevelType w:val="hybridMultilevel"/>
    <w:tmpl w:val="4F3C242C"/>
    <w:lvl w:ilvl="0" w:tplc="9E5CA95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2F7F3B"/>
    <w:multiLevelType w:val="hybridMultilevel"/>
    <w:tmpl w:val="70E6C66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BBA2B72"/>
    <w:multiLevelType w:val="hybridMultilevel"/>
    <w:tmpl w:val="38EE5B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DF669A7"/>
    <w:multiLevelType w:val="hybridMultilevel"/>
    <w:tmpl w:val="DE329DA2"/>
    <w:lvl w:ilvl="0" w:tplc="080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6A242BB4"/>
    <w:multiLevelType w:val="hybridMultilevel"/>
    <w:tmpl w:val="B7245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AB59C6"/>
    <w:multiLevelType w:val="hybridMultilevel"/>
    <w:tmpl w:val="A734E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1260C0"/>
    <w:multiLevelType w:val="hybridMultilevel"/>
    <w:tmpl w:val="06F2B80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2D36753"/>
    <w:multiLevelType w:val="hybridMultilevel"/>
    <w:tmpl w:val="8920056A"/>
    <w:lvl w:ilvl="0" w:tplc="064C1316">
      <w:start w:val="1"/>
      <w:numFmt w:val="lowerLetter"/>
      <w:lvlText w:val="%1)"/>
      <w:lvlJc w:val="left"/>
      <w:pPr>
        <w:ind w:left="360" w:hanging="360"/>
      </w:pPr>
      <w:rPr>
        <w:rFonts w:cstheme="minorHAnsi" w:hint="default"/>
        <w:b w:val="0"/>
      </w:rPr>
    </w:lvl>
    <w:lvl w:ilvl="1" w:tplc="9E5CA95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F3D12D8"/>
    <w:multiLevelType w:val="hybridMultilevel"/>
    <w:tmpl w:val="3E06F02C"/>
    <w:lvl w:ilvl="0" w:tplc="9C26F1BC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759569468">
    <w:abstractNumId w:val="2"/>
  </w:num>
  <w:num w:numId="2" w16cid:durableId="590352717">
    <w:abstractNumId w:val="4"/>
  </w:num>
  <w:num w:numId="3" w16cid:durableId="1952466571">
    <w:abstractNumId w:val="16"/>
  </w:num>
  <w:num w:numId="4" w16cid:durableId="692877369">
    <w:abstractNumId w:val="9"/>
  </w:num>
  <w:num w:numId="5" w16cid:durableId="330571833">
    <w:abstractNumId w:val="5"/>
  </w:num>
  <w:num w:numId="6" w16cid:durableId="111487562">
    <w:abstractNumId w:val="1"/>
  </w:num>
  <w:num w:numId="7" w16cid:durableId="427118773">
    <w:abstractNumId w:val="3"/>
  </w:num>
  <w:num w:numId="8" w16cid:durableId="675693691">
    <w:abstractNumId w:val="7"/>
  </w:num>
  <w:num w:numId="9" w16cid:durableId="1587884106">
    <w:abstractNumId w:val="17"/>
  </w:num>
  <w:num w:numId="10" w16cid:durableId="1772626922">
    <w:abstractNumId w:val="11"/>
  </w:num>
  <w:num w:numId="11" w16cid:durableId="723143238">
    <w:abstractNumId w:val="6"/>
  </w:num>
  <w:num w:numId="12" w16cid:durableId="853227222">
    <w:abstractNumId w:val="0"/>
  </w:num>
  <w:num w:numId="13" w16cid:durableId="433945550">
    <w:abstractNumId w:val="15"/>
  </w:num>
  <w:num w:numId="14" w16cid:durableId="1179463834">
    <w:abstractNumId w:val="14"/>
  </w:num>
  <w:num w:numId="15" w16cid:durableId="249311859">
    <w:abstractNumId w:val="8"/>
  </w:num>
  <w:num w:numId="16" w16cid:durableId="340398832">
    <w:abstractNumId w:val="10"/>
  </w:num>
  <w:num w:numId="17" w16cid:durableId="1846086627">
    <w:abstractNumId w:val="13"/>
  </w:num>
  <w:num w:numId="18" w16cid:durableId="2012484932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360"/>
    <w:rsid w:val="00034A25"/>
    <w:rsid w:val="000409C1"/>
    <w:rsid w:val="0004271B"/>
    <w:rsid w:val="000575D0"/>
    <w:rsid w:val="00057602"/>
    <w:rsid w:val="00090373"/>
    <w:rsid w:val="000940D6"/>
    <w:rsid w:val="000A38BA"/>
    <w:rsid w:val="000B72F4"/>
    <w:rsid w:val="000C2E3E"/>
    <w:rsid w:val="000D57E2"/>
    <w:rsid w:val="00100163"/>
    <w:rsid w:val="00132F55"/>
    <w:rsid w:val="00162467"/>
    <w:rsid w:val="00164B7D"/>
    <w:rsid w:val="00166607"/>
    <w:rsid w:val="00183F26"/>
    <w:rsid w:val="001C5654"/>
    <w:rsid w:val="001D00D8"/>
    <w:rsid w:val="001D1A37"/>
    <w:rsid w:val="00210CF0"/>
    <w:rsid w:val="00225FCB"/>
    <w:rsid w:val="002324C9"/>
    <w:rsid w:val="002340EC"/>
    <w:rsid w:val="00234A63"/>
    <w:rsid w:val="00243334"/>
    <w:rsid w:val="002461B7"/>
    <w:rsid w:val="00253F2A"/>
    <w:rsid w:val="00272380"/>
    <w:rsid w:val="002910A4"/>
    <w:rsid w:val="00294222"/>
    <w:rsid w:val="002C2AFA"/>
    <w:rsid w:val="002D2A34"/>
    <w:rsid w:val="002E039D"/>
    <w:rsid w:val="00304C44"/>
    <w:rsid w:val="0031016C"/>
    <w:rsid w:val="003268ED"/>
    <w:rsid w:val="00372F85"/>
    <w:rsid w:val="003902FB"/>
    <w:rsid w:val="003944BB"/>
    <w:rsid w:val="00397E4F"/>
    <w:rsid w:val="003B049C"/>
    <w:rsid w:val="003C73D7"/>
    <w:rsid w:val="003C7AB5"/>
    <w:rsid w:val="004006CB"/>
    <w:rsid w:val="00430E6F"/>
    <w:rsid w:val="00446B1F"/>
    <w:rsid w:val="004530EF"/>
    <w:rsid w:val="00453A53"/>
    <w:rsid w:val="00467D2B"/>
    <w:rsid w:val="00471E3B"/>
    <w:rsid w:val="00497A98"/>
    <w:rsid w:val="004B3DD0"/>
    <w:rsid w:val="004C3350"/>
    <w:rsid w:val="004D4FB4"/>
    <w:rsid w:val="004F7C23"/>
    <w:rsid w:val="00586CAD"/>
    <w:rsid w:val="005969A9"/>
    <w:rsid w:val="005C2EFE"/>
    <w:rsid w:val="005D2C12"/>
    <w:rsid w:val="005D7AC5"/>
    <w:rsid w:val="005E0298"/>
    <w:rsid w:val="005F23AB"/>
    <w:rsid w:val="005F5360"/>
    <w:rsid w:val="00613B90"/>
    <w:rsid w:val="0061533C"/>
    <w:rsid w:val="006B26C3"/>
    <w:rsid w:val="006B4783"/>
    <w:rsid w:val="006D0007"/>
    <w:rsid w:val="006E3391"/>
    <w:rsid w:val="006E7931"/>
    <w:rsid w:val="006F5EAC"/>
    <w:rsid w:val="00726D3F"/>
    <w:rsid w:val="00740F53"/>
    <w:rsid w:val="00745ACD"/>
    <w:rsid w:val="0075123E"/>
    <w:rsid w:val="00785786"/>
    <w:rsid w:val="00787775"/>
    <w:rsid w:val="007A2B64"/>
    <w:rsid w:val="007A5F86"/>
    <w:rsid w:val="007B0E62"/>
    <w:rsid w:val="007D1BA2"/>
    <w:rsid w:val="007D75BB"/>
    <w:rsid w:val="007F1CEA"/>
    <w:rsid w:val="007F3959"/>
    <w:rsid w:val="007F6A85"/>
    <w:rsid w:val="00803C4A"/>
    <w:rsid w:val="00804578"/>
    <w:rsid w:val="0085497B"/>
    <w:rsid w:val="008651BA"/>
    <w:rsid w:val="008968A4"/>
    <w:rsid w:val="008A63B0"/>
    <w:rsid w:val="008C6245"/>
    <w:rsid w:val="008E105C"/>
    <w:rsid w:val="008F40DB"/>
    <w:rsid w:val="008F4C42"/>
    <w:rsid w:val="00906376"/>
    <w:rsid w:val="009124EB"/>
    <w:rsid w:val="0093528E"/>
    <w:rsid w:val="009363B5"/>
    <w:rsid w:val="00944273"/>
    <w:rsid w:val="00945F92"/>
    <w:rsid w:val="0096546C"/>
    <w:rsid w:val="00983162"/>
    <w:rsid w:val="00984AD0"/>
    <w:rsid w:val="00991EB0"/>
    <w:rsid w:val="00995FB0"/>
    <w:rsid w:val="009A06BC"/>
    <w:rsid w:val="009B71A3"/>
    <w:rsid w:val="009D7FEE"/>
    <w:rsid w:val="009F09CC"/>
    <w:rsid w:val="009F3E07"/>
    <w:rsid w:val="00A01073"/>
    <w:rsid w:val="00A17A31"/>
    <w:rsid w:val="00A22EFD"/>
    <w:rsid w:val="00A55A39"/>
    <w:rsid w:val="00A76649"/>
    <w:rsid w:val="00AB1044"/>
    <w:rsid w:val="00AF149A"/>
    <w:rsid w:val="00AF1CD8"/>
    <w:rsid w:val="00B031B4"/>
    <w:rsid w:val="00B05EFC"/>
    <w:rsid w:val="00B12E03"/>
    <w:rsid w:val="00B21AE8"/>
    <w:rsid w:val="00B46EE2"/>
    <w:rsid w:val="00B503BA"/>
    <w:rsid w:val="00B6025F"/>
    <w:rsid w:val="00B70E7A"/>
    <w:rsid w:val="00B738C6"/>
    <w:rsid w:val="00BA253C"/>
    <w:rsid w:val="00BA3972"/>
    <w:rsid w:val="00BA4587"/>
    <w:rsid w:val="00BA5F79"/>
    <w:rsid w:val="00BC1E8E"/>
    <w:rsid w:val="00C33EBB"/>
    <w:rsid w:val="00C43811"/>
    <w:rsid w:val="00C50810"/>
    <w:rsid w:val="00C56C16"/>
    <w:rsid w:val="00CB29DF"/>
    <w:rsid w:val="00CD0E1F"/>
    <w:rsid w:val="00CF09CB"/>
    <w:rsid w:val="00CF616C"/>
    <w:rsid w:val="00D069C4"/>
    <w:rsid w:val="00D14781"/>
    <w:rsid w:val="00D62B15"/>
    <w:rsid w:val="00D6342B"/>
    <w:rsid w:val="00D846C2"/>
    <w:rsid w:val="00DB0090"/>
    <w:rsid w:val="00DB2BC6"/>
    <w:rsid w:val="00DB2E63"/>
    <w:rsid w:val="00DC13D3"/>
    <w:rsid w:val="00DC509C"/>
    <w:rsid w:val="00DC6FAF"/>
    <w:rsid w:val="00DD3F73"/>
    <w:rsid w:val="00E06491"/>
    <w:rsid w:val="00E30C24"/>
    <w:rsid w:val="00E771EA"/>
    <w:rsid w:val="00E94686"/>
    <w:rsid w:val="00E96AD5"/>
    <w:rsid w:val="00EE113C"/>
    <w:rsid w:val="00EE1374"/>
    <w:rsid w:val="00EE6FF4"/>
    <w:rsid w:val="00F343B4"/>
    <w:rsid w:val="00F377A7"/>
    <w:rsid w:val="00F4797C"/>
    <w:rsid w:val="00F657C8"/>
    <w:rsid w:val="00F84021"/>
    <w:rsid w:val="00FC2E56"/>
    <w:rsid w:val="00FF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AFFAE"/>
  <w15:docId w15:val="{0363AD64-9D1F-44A4-955E-58291D0E9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3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53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F5360"/>
    <w:rPr>
      <w:color w:val="0000FF"/>
      <w:u w:val="single"/>
    </w:rPr>
  </w:style>
  <w:style w:type="paragraph" w:styleId="ListParagraph">
    <w:name w:val="List Paragraph"/>
    <w:basedOn w:val="Normal"/>
    <w:qFormat/>
    <w:rsid w:val="0085497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06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6BC"/>
    <w:rPr>
      <w:rFonts w:ascii="Segoe UI" w:eastAsia="Times New Roman" w:hAnsi="Segoe UI" w:cs="Segoe UI"/>
      <w:sz w:val="18"/>
      <w:szCs w:val="18"/>
      <w:lang w:eastAsia="en-GB"/>
    </w:rPr>
  </w:style>
  <w:style w:type="paragraph" w:styleId="NormalWeb">
    <w:name w:val="Normal (Web)"/>
    <w:basedOn w:val="Normal"/>
    <w:uiPriority w:val="99"/>
    <w:unhideWhenUsed/>
    <w:rsid w:val="00983162"/>
    <w:rPr>
      <w:rFonts w:eastAsiaTheme="minorHAnsi"/>
    </w:rPr>
  </w:style>
  <w:style w:type="paragraph" w:customStyle="1" w:styleId="xmsonormal">
    <w:name w:val="x_msonormal"/>
    <w:basedOn w:val="Normal"/>
    <w:rsid w:val="008968A4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409C1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352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3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hyperlink" Target="mailto:david.gdpc@btconnect.com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clerk@greatdawle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E4C903EFDE1C418E6F892FB28A93F6" ma:contentTypeVersion="16" ma:contentTypeDescription="Create a new document." ma:contentTypeScope="" ma:versionID="3c587329d4ddc7b6afff438af4e3236a">
  <xsd:schema xmlns:xsd="http://www.w3.org/2001/XMLSchema" xmlns:xs="http://www.w3.org/2001/XMLSchema" xmlns:p="http://schemas.microsoft.com/office/2006/metadata/properties" xmlns:ns2="e2483786-8898-429a-b6cd-b8ea86c55577" xmlns:ns3="057f1ef8-92ff-4f3b-8d0a-8cdb217b6de7" targetNamespace="http://schemas.microsoft.com/office/2006/metadata/properties" ma:root="true" ma:fieldsID="6f2e17a66b32ba91884e9741566e3c7e" ns2:_="" ns3:_="">
    <xsd:import namespace="e2483786-8898-429a-b6cd-b8ea86c55577"/>
    <xsd:import namespace="057f1ef8-92ff-4f3b-8d0a-8cdb217b6d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83786-8898-429a-b6cd-b8ea86c555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0bf8a80-6c8b-43b0-8989-c21aadc4d2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7f1ef8-92ff-4f3b-8d0a-8cdb217b6de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ecaf6bf-16aa-447e-ae51-c72ac3f43497}" ma:internalName="TaxCatchAll" ma:showField="CatchAllData" ma:web="057f1ef8-92ff-4f3b-8d0a-8cdb217b6d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C2D45-538A-48B1-BBA8-DB8858A6B2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F25C88-090E-4AD0-825A-CEFD5F7612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483786-8898-429a-b6cd-b8ea86c55577"/>
    <ds:schemaRef ds:uri="057f1ef8-92ff-4f3b-8d0a-8cdb217b6d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9D7A23-FCA0-46CA-82AC-C7625C19E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Shropshire Council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Dianne Dorrell</dc:creator>
  <cp:keywords/>
  <dc:description/>
  <cp:lastModifiedBy>Clerk Great Dawley</cp:lastModifiedBy>
  <cp:revision>5</cp:revision>
  <cp:lastPrinted>2022-09-07T07:39:00Z</cp:lastPrinted>
  <dcterms:created xsi:type="dcterms:W3CDTF">2022-11-09T11:54:00Z</dcterms:created>
  <dcterms:modified xsi:type="dcterms:W3CDTF">2022-11-09T11:57:00Z</dcterms:modified>
</cp:coreProperties>
</file>